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BAD9">
      <w:pPr>
        <w:spacing w:line="360" w:lineRule="auto"/>
        <w:ind w:firstLine="643" w:firstLineChars="200"/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附件</w:t>
      </w:r>
      <w:r>
        <w:rPr>
          <w:rFonts w:ascii="仿宋" w:hAnsi="仿宋" w:eastAsia="仿宋"/>
          <w:b/>
          <w:sz w:val="32"/>
          <w:szCs w:val="24"/>
        </w:rPr>
        <w:t>：</w:t>
      </w:r>
      <w:r>
        <w:rPr>
          <w:rFonts w:hint="eastAsia" w:ascii="仿宋" w:hAnsi="仿宋" w:eastAsia="仿宋"/>
          <w:b/>
          <w:sz w:val="32"/>
          <w:szCs w:val="24"/>
        </w:rPr>
        <w:t>北京体育大学就业创业指导</w:t>
      </w:r>
      <w:r>
        <w:rPr>
          <w:rFonts w:ascii="仿宋" w:hAnsi="仿宋" w:eastAsia="仿宋"/>
          <w:b/>
          <w:sz w:val="32"/>
          <w:szCs w:val="24"/>
        </w:rPr>
        <w:t>工作室申报表</w:t>
      </w:r>
    </w:p>
    <w:tbl>
      <w:tblPr>
        <w:tblStyle w:val="2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92"/>
        <w:gridCol w:w="1560"/>
        <w:gridCol w:w="1461"/>
        <w:gridCol w:w="1291"/>
        <w:gridCol w:w="1217"/>
        <w:gridCol w:w="1103"/>
      </w:tblGrid>
      <w:tr w14:paraId="7ADA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35716CB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工作室</w:t>
            </w:r>
          </w:p>
          <w:p w14:paraId="7002CD4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  称</w:t>
            </w:r>
          </w:p>
        </w:tc>
        <w:tc>
          <w:tcPr>
            <w:tcW w:w="7624" w:type="dxa"/>
            <w:gridSpan w:val="6"/>
            <w:shd w:val="clear" w:color="auto" w:fill="auto"/>
            <w:noWrap/>
            <w:vAlign w:val="center"/>
          </w:tcPr>
          <w:p w14:paraId="141694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9E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21949045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主要咨询指导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7624" w:type="dxa"/>
            <w:gridSpan w:val="6"/>
            <w:shd w:val="clear" w:color="auto" w:fill="auto"/>
            <w:noWrap/>
            <w:vAlign w:val="center"/>
          </w:tcPr>
          <w:p w14:paraId="4FD39A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0D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Merge w:val="restart"/>
            <w:shd w:val="clear" w:color="auto" w:fill="auto"/>
            <w:noWrap/>
            <w:vAlign w:val="center"/>
          </w:tcPr>
          <w:p w14:paraId="15289C3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工作室</w:t>
            </w:r>
          </w:p>
          <w:p w14:paraId="491EEC7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1337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755E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502BE8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D1292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22CF7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4D0234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579BD8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83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Merge w:val="continue"/>
            <w:vAlign w:val="center"/>
          </w:tcPr>
          <w:p w14:paraId="0A386A4B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AC9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</w:t>
            </w:r>
          </w:p>
          <w:p w14:paraId="392D1C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1609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906A3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4490F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E5BD2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</w:t>
            </w:r>
          </w:p>
          <w:p w14:paraId="6B0F0E8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252E3B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DC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9" w:type="dxa"/>
            <w:vMerge w:val="continue"/>
            <w:vAlign w:val="center"/>
          </w:tcPr>
          <w:p w14:paraId="6C344790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ECE0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F9A81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3CAD2D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从事就业创业工作年限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04D26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FD109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</w:t>
            </w:r>
          </w:p>
          <w:p w14:paraId="773D8C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05A0D4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D9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69" w:type="dxa"/>
            <w:vMerge w:val="restart"/>
            <w:shd w:val="clear" w:color="auto" w:fill="auto"/>
            <w:noWrap/>
            <w:vAlign w:val="center"/>
          </w:tcPr>
          <w:p w14:paraId="6FB00D5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工作室</w:t>
            </w:r>
          </w:p>
          <w:p w14:paraId="6724B064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AB863F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0CAA3A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963472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63FE5B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D50779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从事就业创业工作年限</w:t>
            </w: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1A5306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5A32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vAlign w:val="center"/>
          </w:tcPr>
          <w:p w14:paraId="65DC2BE2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BD2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25F70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10B56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CAA76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B0D16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100B17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E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vAlign w:val="center"/>
          </w:tcPr>
          <w:p w14:paraId="6C76B22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9F0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42B4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D7FE9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B52DC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2DF80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49270C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E6D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vAlign w:val="center"/>
          </w:tcPr>
          <w:p w14:paraId="3A0E6F3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71EF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E6B1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7AE0B0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A9EE2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8867B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3EDB15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52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vAlign w:val="center"/>
          </w:tcPr>
          <w:p w14:paraId="3A0D697F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F53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DC67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6C039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6F26C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0F35D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6B0B27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24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9" w:type="dxa"/>
            <w:vMerge w:val="continue"/>
            <w:vAlign w:val="center"/>
          </w:tcPr>
          <w:p w14:paraId="56BCDA13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667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3A7F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</w:tcPr>
          <w:p w14:paraId="64C86A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3FF5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83B57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  <w:noWrap/>
            <w:vAlign w:val="center"/>
          </w:tcPr>
          <w:p w14:paraId="74FE11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62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5920EC8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申报综述</w:t>
            </w:r>
          </w:p>
        </w:tc>
        <w:tc>
          <w:tcPr>
            <w:tcW w:w="7624" w:type="dxa"/>
            <w:gridSpan w:val="6"/>
            <w:shd w:val="clear" w:color="auto" w:fill="auto"/>
            <w:noWrap/>
          </w:tcPr>
          <w:p w14:paraId="204F21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包括团队优势、建设基础、指导咨询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计划（2025年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2026年6月），限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00字</w:t>
            </w:r>
          </w:p>
          <w:p w14:paraId="339A8E5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8E6B6A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0F38AC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CB791F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3F4D17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9DB1BD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29867E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38ED8A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3E6B87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E73E2E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C303F5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4E5DFF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20F165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BE3A51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ECE8E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9463E2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9242D5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A09658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F3AED4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7BB5C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E055B9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49F352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57F1C9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AFF4A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E272CB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F7F116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A8FECD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1270CB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5F315C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831313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E994A5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D70C73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DD9C6D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F32BA3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B0D54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08247E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1ED032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0F515D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D59566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C3DE22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2B3EFF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02A429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D9F9A5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C5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5B322510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工作室</w:t>
            </w:r>
          </w:p>
          <w:p w14:paraId="63D9775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主持人</w:t>
            </w:r>
          </w:p>
          <w:p w14:paraId="095A05DB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7624" w:type="dxa"/>
            <w:gridSpan w:val="6"/>
            <w:shd w:val="clear" w:color="auto" w:fill="auto"/>
            <w:noWrap/>
          </w:tcPr>
          <w:p w14:paraId="55D11B2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4E72268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全体成员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自愿申请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就业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指导工作室。</w:t>
            </w:r>
          </w:p>
          <w:p w14:paraId="061A616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14FDE1C2">
            <w:pPr>
              <w:widowControl/>
              <w:ind w:firstLine="4560" w:firstLineChars="19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50F445B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</w:tr>
      <w:tr w14:paraId="271F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023E1A9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主持人</w:t>
            </w:r>
          </w:p>
          <w:p w14:paraId="72E8087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  <w:p w14:paraId="58BA3257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24" w:type="dxa"/>
            <w:gridSpan w:val="6"/>
            <w:shd w:val="clear" w:color="auto" w:fill="auto"/>
            <w:noWrap/>
          </w:tcPr>
          <w:p w14:paraId="40D44F28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2D58DD7E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76A79CE0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65E8357">
            <w:pPr>
              <w:widowControl/>
              <w:ind w:firstLine="4560" w:firstLineChars="19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5427AFE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</w:tr>
      <w:tr w14:paraId="156C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9" w:type="dxa"/>
            <w:shd w:val="clear" w:color="auto" w:fill="auto"/>
            <w:noWrap/>
            <w:vAlign w:val="center"/>
          </w:tcPr>
          <w:p w14:paraId="758D7479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学生就业创业指导中心意见</w:t>
            </w:r>
          </w:p>
        </w:tc>
        <w:tc>
          <w:tcPr>
            <w:tcW w:w="7624" w:type="dxa"/>
            <w:gridSpan w:val="6"/>
            <w:shd w:val="clear" w:color="auto" w:fill="auto"/>
            <w:noWrap/>
          </w:tcPr>
          <w:p w14:paraId="438FCDFB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503D5A14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4F2B02E6">
            <w:pPr>
              <w:widowControl/>
              <w:ind w:firstLine="4440" w:firstLineChars="18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0C2AEF4">
            <w:pPr>
              <w:widowControl/>
              <w:ind w:firstLine="4560" w:firstLineChars="19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6C66BD9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58370686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95E44"/>
    <w:rsid w:val="14583906"/>
    <w:rsid w:val="3C5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2025-05-21T06:49:00Z</dcterms:created>
  <dc:creator>就业指导中心</dc:creator>
  <cp:lastModifiedBy>就业指导中心</cp:lastModifiedBy>
  <dcterms:modified xsi:type="dcterms:W3CDTF">2025-05-21T06:50:24Z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11E61CB72C61486D90B0326043CDFFA0_11</vt:lpwstr>
  </property>
  <property fmtid="{D5CDD505-2E9C-101B-9397-08002B2CF9AE}" pid="4" name="KSOTemplateDocerSaveRecord">
    <vt:lpwstr>eyJoZGlkIjoiNTQzYjk4ZGRjMWZlMmE3YjkxOGM3OGQ3MWNjYWE3MmIifQ==</vt:lpwstr>
  </property>
</Properties>
</file>